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9F" w:rsidRDefault="0062519F" w:rsidP="006251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dell’I.C.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G.Dannunzio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Motta S. Anastasia (CT)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F609AF" w:rsidRPr="00F609AF" w:rsidRDefault="0062519F" w:rsidP="00AA166A">
      <w:pPr>
        <w:spacing w:after="2"/>
        <w:ind w:left="-5" w:hanging="10"/>
        <w:rPr>
          <w:b/>
        </w:rPr>
      </w:pPr>
      <w:r>
        <w:rPr>
          <w:b/>
          <w:sz w:val="22"/>
          <w:szCs w:val="22"/>
        </w:rPr>
        <w:t>Oggetto:</w:t>
      </w:r>
      <w:r w:rsidR="00F609AF" w:rsidRPr="00F609AF">
        <w:rPr>
          <w:rFonts w:ascii="Times New Roman" w:eastAsia="Times New Roman" w:hAnsi="Times New Roman"/>
        </w:rPr>
        <w:t xml:space="preserve"> </w:t>
      </w:r>
      <w:r w:rsidR="00AA166A" w:rsidRPr="000D2163">
        <w:rPr>
          <w:rFonts w:ascii="Times New Roman" w:hAnsi="Times New Roman" w:cs="Times New Roman"/>
        </w:rPr>
        <w:t xml:space="preserve">Comparto e Area Istruzione e Ricerca – Sezione Scuola Azioni di sciopero generale </w:t>
      </w:r>
      <w:r w:rsidR="00AA166A" w:rsidRPr="000D2163">
        <w:rPr>
          <w:rFonts w:ascii="Times New Roman" w:hAnsi="Times New Roman" w:cs="Times New Roman"/>
          <w:b/>
        </w:rPr>
        <w:t>del 23 febbraio 2024</w:t>
      </w:r>
      <w:r w:rsidR="00F609AF" w:rsidRPr="00F609AF">
        <w:rPr>
          <w:rFonts w:ascii="Times New Roman" w:eastAsia="Times New Roman" w:hAnsi="Times New Roman"/>
          <w:b/>
        </w:rPr>
        <w:t xml:space="preserve">.  </w:t>
      </w:r>
    </w:p>
    <w:p w:rsidR="0062519F" w:rsidRDefault="0062519F" w:rsidP="00F609AF">
      <w:pPr>
        <w:pStyle w:val="Default"/>
        <w:rPr>
          <w:b/>
          <w:sz w:val="22"/>
          <w:szCs w:val="22"/>
        </w:rPr>
      </w:pPr>
    </w:p>
    <w:p w:rsidR="0062519F" w:rsidRDefault="0062519F" w:rsidP="0062519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_         ______________________________________________   nato/a a _______________________________, 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62519F" w:rsidRDefault="0062519F" w:rsidP="0062519F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B675B2" w:rsidRDefault="00B675B2"/>
    <w:sectPr w:rsidR="00B675B2" w:rsidSect="00520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519F"/>
    <w:rsid w:val="0000755C"/>
    <w:rsid w:val="000B7E37"/>
    <w:rsid w:val="00186D83"/>
    <w:rsid w:val="001A4558"/>
    <w:rsid w:val="0052022F"/>
    <w:rsid w:val="0062519F"/>
    <w:rsid w:val="00A824E4"/>
    <w:rsid w:val="00AA166A"/>
    <w:rsid w:val="00B31F52"/>
    <w:rsid w:val="00B675B2"/>
    <w:rsid w:val="00CD4DA5"/>
    <w:rsid w:val="00E56CE8"/>
    <w:rsid w:val="00F6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19F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19F"/>
    <w:pPr>
      <w:ind w:left="720"/>
      <w:contextualSpacing/>
    </w:pPr>
  </w:style>
  <w:style w:type="paragraph" w:customStyle="1" w:styleId="Default">
    <w:name w:val="Default"/>
    <w:rsid w:val="00625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assistamm</dc:creator>
  <cp:lastModifiedBy>assistamm</cp:lastModifiedBy>
  <cp:revision>2</cp:revision>
  <dcterms:created xsi:type="dcterms:W3CDTF">2024-02-19T08:08:00Z</dcterms:created>
  <dcterms:modified xsi:type="dcterms:W3CDTF">2024-02-19T08:08:00Z</dcterms:modified>
</cp:coreProperties>
</file>